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724f278b748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LOKALSNEKKERN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Engeløya,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LOKALSNEKKERN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d43b609b164144"/>
      <w:footerReference xmlns:r="http://schemas.openxmlformats.org/officeDocument/2006/relationships" w:type="default" r:id="Rd7cde1b1ab02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43b609b164144" /><Relationship Type="http://schemas.openxmlformats.org/officeDocument/2006/relationships/footer" Target="/word/footer1.xml" Id="Rd7cde1b1ab024cd4" /></Relationships>
</file>