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c8a62c0aa42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PAD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PAD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418f3926d4e0d"/>
      <w:footerReference xmlns:r="http://schemas.openxmlformats.org/officeDocument/2006/relationships" w:type="default" r:id="R2d71161485bd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418f3926d4e0d" /><Relationship Type="http://schemas.openxmlformats.org/officeDocument/2006/relationships/footer" Target="/word/footer1.xml" Id="R2d71161485bd4518" /></Relationships>
</file>