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2e6e61f5834d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ALKAT REGNSKAP TEIEN OG KAMFJORD ANS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Husøysund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Husøysund,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ALKAT REGNSKAP TEIEN OG KAMFJORD ANS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96c7c26ff14e8e"/>
      <w:footerReference xmlns:r="http://schemas.openxmlformats.org/officeDocument/2006/relationships" w:type="default" r:id="R7d7a737b442242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ALKAT REGNSKAP TEIEN OG KAMFJORD ANS   ·   Org.nr 970 474 773   ·   Fossåsveien 19   ·   3132 HUSØYSUND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ALKAT REGNSKAP TEIEN OG KAMFJORD ANS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96c7c26ff14e8e" /><Relationship Type="http://schemas.openxmlformats.org/officeDocument/2006/relationships/footer" Target="/word/footer1.xml" Id="R7d7a737b442242b8" /></Relationships>
</file>