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1de16a097b42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INTEC NORGE ØST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INTEC NORGE ØST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4ae3dfdc8746d8"/>
      <w:footerReference xmlns:r="http://schemas.openxmlformats.org/officeDocument/2006/relationships" w:type="default" r:id="R7ed3ce790f874e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INTEC NORGE ØST AS   ·   Org.nr 928 429 032   ·   Youngs gate 7   ·   0181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INTEC NORGE ØST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4ae3dfdc8746d8" /><Relationship Type="http://schemas.openxmlformats.org/officeDocument/2006/relationships/footer" Target="/word/footer1.xml" Id="R7ed3ce790f874e4f" /></Relationships>
</file>