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478ffd6384e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TROVE 12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TROVE 12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7077cfcd4d4c1f"/>
      <w:footerReference xmlns:r="http://schemas.openxmlformats.org/officeDocument/2006/relationships" w:type="default" r:id="R78e5b7aaa55f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TROVE 12 AS   ·   Org.nr 918 544 607   ·   Slemdalsveien 70B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TROVE 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077cfcd4d4c1f" /><Relationship Type="http://schemas.openxmlformats.org/officeDocument/2006/relationships/footer" Target="/word/footer1.xml" Id="R78e5b7aaa55f48d1" /></Relationships>
</file>