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3a3382d86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FOODFIGHTERS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f414a04d2ed043bc"/>
      <w:footerReference xmlns:r="http://schemas.openxmlformats.org/officeDocument/2006/relationships" w:type="default" r:id="R00afc4fa4a7c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4a04d2ed043bc" /><Relationship Type="http://schemas.openxmlformats.org/officeDocument/2006/relationships/footer" Target="/word/footer1.xml" Id="R00afc4fa4a7c4d2f" /></Relationships>
</file>